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A37ED" w14:textId="77777777" w:rsidR="00EC7BB6" w:rsidRDefault="00BB2CCE" w:rsidP="00E7649C">
      <w:pPr>
        <w:spacing w:line="240" w:lineRule="auto"/>
        <w:jc w:val="center"/>
        <w:rPr>
          <w:b/>
          <w:sz w:val="24"/>
          <w:szCs w:val="24"/>
        </w:rPr>
      </w:pPr>
      <w:r w:rsidRPr="00EC7BB6">
        <w:rPr>
          <w:b/>
          <w:sz w:val="24"/>
          <w:szCs w:val="24"/>
        </w:rPr>
        <w:t xml:space="preserve">Keystone Lawson User Group </w:t>
      </w:r>
      <w:r w:rsidR="00BF2BD7">
        <w:rPr>
          <w:b/>
          <w:sz w:val="24"/>
          <w:szCs w:val="24"/>
        </w:rPr>
        <w:t>–</w:t>
      </w:r>
      <w:r w:rsidR="006C589F" w:rsidRPr="00EC7BB6">
        <w:rPr>
          <w:b/>
          <w:sz w:val="24"/>
          <w:szCs w:val="24"/>
        </w:rPr>
        <w:t xml:space="preserve"> </w:t>
      </w:r>
      <w:r w:rsidR="00BF2BD7">
        <w:rPr>
          <w:b/>
          <w:sz w:val="24"/>
          <w:szCs w:val="24"/>
        </w:rPr>
        <w:t>Spring 2019</w:t>
      </w:r>
      <w:r w:rsidR="006C589F" w:rsidRPr="00EC7BB6">
        <w:rPr>
          <w:b/>
          <w:sz w:val="24"/>
          <w:szCs w:val="24"/>
        </w:rPr>
        <w:t xml:space="preserve"> Meeting</w:t>
      </w:r>
    </w:p>
    <w:p w14:paraId="31107F60" w14:textId="31228077" w:rsidR="00EC7BB6" w:rsidRDefault="00BF2BD7" w:rsidP="00E7649C">
      <w:pPr>
        <w:spacing w:line="240" w:lineRule="auto"/>
        <w:jc w:val="center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GBMC/Sheppard Pratt Conference Center</w:t>
      </w:r>
    </w:p>
    <w:p w14:paraId="13A72DA7" w14:textId="06EF1AFF" w:rsidR="00A002EF" w:rsidRDefault="00E7649C" w:rsidP="00E7649C">
      <w:pPr>
        <w:spacing w:line="240" w:lineRule="auto"/>
        <w:rPr>
          <w:b/>
          <w:color w:val="595959" w:themeColor="text1" w:themeTint="A6"/>
          <w:sz w:val="24"/>
          <w:szCs w:val="24"/>
        </w:rPr>
      </w:pPr>
      <w:r w:rsidRPr="00EC7BB6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70A28C" wp14:editId="07BF6D7B">
                <wp:simplePos x="0" y="0"/>
                <wp:positionH relativeFrom="margin">
                  <wp:posOffset>-19050</wp:posOffset>
                </wp:positionH>
                <wp:positionV relativeFrom="paragraph">
                  <wp:posOffset>224790</wp:posOffset>
                </wp:positionV>
                <wp:extent cx="1000125" cy="333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5800" w14:textId="77777777" w:rsidR="006C589F" w:rsidRDefault="006C58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BB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Agenda</w:t>
                            </w:r>
                            <w:r w:rsidRPr="00EC7BB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65CD9C9" w14:textId="77777777" w:rsidR="006C33B0" w:rsidRPr="00EC7BB6" w:rsidRDefault="006C33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70A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7.7pt;width:78.7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lnHwIAAB0EAAAOAAAAZHJzL2Uyb0RvYy54bWysU9tu2zAMfR+wfxD0vtjxkqU14hRdugwD&#10;ugvQ7gNkWY6FSaImKbGzry8lu2m2vQ3zgyCa5OHhIbW+GbQiR+G8BFPR+SynRBgOjTT7in5/3L25&#10;osQHZhqmwIiKnoSnN5vXr9a9LUUBHahGOIIgxpe9rWgXgi2zzPNOaOZnYIVBZwtOs4Cm22eNYz2i&#10;a5UVef4u68E11gEX3uPfu9FJNwm/bQUPX9vWi0BURZFbSKdLZx3PbLNm5d4x20k+0WD/wEIzabDo&#10;GeqOBUYOTv4FpSV34KENMw46g7aVXKQesJt5/kc3Dx2zIvWC4nh7lsn/P1j+5fjNEdlUtJivKDFM&#10;45AexRDIexhIEfXprS8x7MFiYBjwN8459ertPfAfnhjYdszsxa1z0HeCNchvHjOzi9QRx0eQuv8M&#10;DZZhhwAJaGidjuKhHATRcU6n82wiFR5L5nk+L5aUcPS9xW+1TCVY+ZxtnQ8fBWgSLxV1OPuEzo73&#10;PkQ2rHwOicU8KNnspFLJcPt6qxw5MtyTXfom9N/ClCF9Ra+XyCNmGYj5aYW0DLjHSuqKXiHTfNqs&#10;qMYH06SQwKQa78hEmUmeqMioTRjqAQOjZjU0JxTKwbiv+L7w0oH7RUmPu1pR//PAnKBEfTIo9vV8&#10;sYjLnYzFclWg4S499aWHGY5QFQ2UjNdtSA9i7OgWh9LKpNcLk4kr7mCScXovcckv7RT18qo3TwAA&#10;AP//AwBQSwMEFAAGAAgAAAAhAJF3dEfdAAAACAEAAA8AAABkcnMvZG93bnJldi54bWxMj8FuwjAQ&#10;RO+V+g/WVuqlAqclIRDioLZSq16hfMAmXpKIeB3FhoS/rzmV42hGM2/y7WQ6caHBtZYVvM4jEMSV&#10;1S3XCg6/X7MVCOeRNXaWScGVHGyLx4ccM21H3tFl72sRSthlqKDxvs+kdFVDBt3c9sTBO9rBoA9y&#10;qKUecAzlppNvUbSUBlsOCw329NlQddqfjYLjz/iSrMfy2x/SXbz8wDYt7VWp56fpfQPC0+T/w3DD&#10;D+hQBKbSnlk70SmYLcIVr2CRxCBufhInIEoFq3QNssjl/YHiDwAA//8DAFBLAQItABQABgAIAAAA&#10;IQC2gziS/gAAAOEBAAATAAAAAAAAAAAAAAAAAAAAAABbQ29udGVudF9UeXBlc10ueG1sUEsBAi0A&#10;FAAGAAgAAAAhADj9If/WAAAAlAEAAAsAAAAAAAAAAAAAAAAALwEAAF9yZWxzLy5yZWxzUEsBAi0A&#10;FAAGAAgAAAAhAMEZ6WcfAgAAHQQAAA4AAAAAAAAAAAAAAAAALgIAAGRycy9lMm9Eb2MueG1sUEsB&#10;Ai0AFAAGAAgAAAAhAJF3dEfdAAAACAEAAA8AAAAAAAAAAAAAAAAAeQQAAGRycy9kb3ducmV2Lnht&#10;bFBLBQYAAAAABAAEAPMAAACDBQAAAAA=&#10;" stroked="f">
                <v:textbox>
                  <w:txbxContent>
                    <w:p w14:paraId="54A05800" w14:textId="77777777" w:rsidR="006C589F" w:rsidRDefault="006C589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C7BB6">
                        <w:rPr>
                          <w:b/>
                          <w:i/>
                          <w:sz w:val="24"/>
                          <w:szCs w:val="24"/>
                        </w:rPr>
                        <w:t>Agenda</w:t>
                      </w:r>
                      <w:r w:rsidRPr="00EC7BB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65CD9C9" w14:textId="77777777" w:rsidR="006C33B0" w:rsidRPr="00EC7BB6" w:rsidRDefault="006C33B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color w:val="595959" w:themeColor="text1" w:themeTint="A6"/>
          <w:sz w:val="24"/>
          <w:szCs w:val="24"/>
        </w:rPr>
        <w:t xml:space="preserve">                                     </w:t>
      </w:r>
      <w:r w:rsidR="00A002EF">
        <w:rPr>
          <w:b/>
          <w:color w:val="595959" w:themeColor="text1" w:themeTint="A6"/>
          <w:sz w:val="24"/>
          <w:szCs w:val="24"/>
        </w:rPr>
        <w:t>6501 N. Charles St, Baltimore, MD 21204</w:t>
      </w:r>
    </w:p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872"/>
        <w:gridCol w:w="1913"/>
        <w:gridCol w:w="2076"/>
        <w:gridCol w:w="1888"/>
        <w:gridCol w:w="1980"/>
        <w:gridCol w:w="1833"/>
      </w:tblGrid>
      <w:tr w:rsidR="006C33B0" w14:paraId="20C50F02" w14:textId="77777777" w:rsidTr="006C33B0">
        <w:trPr>
          <w:trHeight w:val="440"/>
        </w:trPr>
        <w:tc>
          <w:tcPr>
            <w:tcW w:w="872" w:type="dxa"/>
            <w:vAlign w:val="center"/>
          </w:tcPr>
          <w:p w14:paraId="60F35E83" w14:textId="268DD27A" w:rsidR="006C33B0" w:rsidRPr="004E5111" w:rsidRDefault="008A39E4" w:rsidP="006C33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C33B0">
              <w:rPr>
                <w:b/>
              </w:rPr>
              <w:t>:00</w:t>
            </w:r>
          </w:p>
        </w:tc>
        <w:tc>
          <w:tcPr>
            <w:tcW w:w="1913" w:type="dxa"/>
            <w:vAlign w:val="center"/>
          </w:tcPr>
          <w:p w14:paraId="737DC338" w14:textId="77777777"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7777" w:type="dxa"/>
            <w:gridSpan w:val="4"/>
            <w:vAlign w:val="center"/>
          </w:tcPr>
          <w:p w14:paraId="3AB7304F" w14:textId="77777777" w:rsidR="006C33B0" w:rsidRPr="00AC3177" w:rsidRDefault="006C33B0" w:rsidP="006C33B0">
            <w:pPr>
              <w:jc w:val="center"/>
              <w:rPr>
                <w:b/>
              </w:rPr>
            </w:pPr>
            <w:r w:rsidRPr="00AC3177">
              <w:rPr>
                <w:b/>
              </w:rPr>
              <w:t xml:space="preserve">Registration &amp; </w:t>
            </w:r>
            <w:r>
              <w:rPr>
                <w:b/>
              </w:rPr>
              <w:t xml:space="preserve">Continental </w:t>
            </w:r>
            <w:r w:rsidRPr="00AC3177">
              <w:rPr>
                <w:b/>
              </w:rPr>
              <w:t>Breakfast</w:t>
            </w:r>
          </w:p>
        </w:tc>
      </w:tr>
      <w:tr w:rsidR="006C33B0" w14:paraId="721344A7" w14:textId="77777777" w:rsidTr="006C33B0">
        <w:trPr>
          <w:trHeight w:val="710"/>
        </w:trPr>
        <w:tc>
          <w:tcPr>
            <w:tcW w:w="872" w:type="dxa"/>
            <w:vAlign w:val="center"/>
          </w:tcPr>
          <w:p w14:paraId="42DD7E11" w14:textId="5E1D8DBF" w:rsidR="006C33B0" w:rsidRPr="004E5111" w:rsidRDefault="00BF2BD7" w:rsidP="006C33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C33B0">
              <w:rPr>
                <w:b/>
              </w:rPr>
              <w:t>:</w:t>
            </w:r>
            <w:r w:rsidR="008A39E4">
              <w:rPr>
                <w:b/>
              </w:rPr>
              <w:t>00</w:t>
            </w:r>
          </w:p>
        </w:tc>
        <w:tc>
          <w:tcPr>
            <w:tcW w:w="1913" w:type="dxa"/>
            <w:vAlign w:val="center"/>
          </w:tcPr>
          <w:p w14:paraId="463A30CF" w14:textId="77777777"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KLUG Opening</w:t>
            </w:r>
          </w:p>
        </w:tc>
        <w:tc>
          <w:tcPr>
            <w:tcW w:w="7777" w:type="dxa"/>
            <w:gridSpan w:val="4"/>
            <w:vAlign w:val="center"/>
          </w:tcPr>
          <w:p w14:paraId="416F5ED9" w14:textId="77777777" w:rsidR="006C33B0" w:rsidRDefault="006C33B0" w:rsidP="006C33B0">
            <w:pPr>
              <w:jc w:val="center"/>
              <w:rPr>
                <w:b/>
              </w:rPr>
            </w:pPr>
            <w:r w:rsidRPr="00AC3177">
              <w:rPr>
                <w:b/>
              </w:rPr>
              <w:t>Welcome &amp; KLUG Opening</w:t>
            </w:r>
            <w:r>
              <w:rPr>
                <w:b/>
              </w:rPr>
              <w:t xml:space="preserve"> (15 min)</w:t>
            </w:r>
          </w:p>
          <w:p w14:paraId="68968904" w14:textId="77777777" w:rsidR="006C33B0" w:rsidRPr="00AC3177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Lee Ferketic</w:t>
            </w:r>
          </w:p>
        </w:tc>
      </w:tr>
      <w:tr w:rsidR="006C33B0" w14:paraId="4B68286C" w14:textId="77777777" w:rsidTr="006C33B0">
        <w:trPr>
          <w:trHeight w:val="620"/>
        </w:trPr>
        <w:tc>
          <w:tcPr>
            <w:tcW w:w="872" w:type="dxa"/>
            <w:vAlign w:val="center"/>
          </w:tcPr>
          <w:p w14:paraId="683DB194" w14:textId="0ADC2793" w:rsidR="006C33B0" w:rsidRPr="004E5111" w:rsidRDefault="00BF2BD7" w:rsidP="006C33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C33B0">
              <w:rPr>
                <w:b/>
              </w:rPr>
              <w:t>:</w:t>
            </w:r>
            <w:r w:rsidR="008A39E4">
              <w:rPr>
                <w:b/>
              </w:rPr>
              <w:t>1</w:t>
            </w:r>
            <w:r w:rsidR="006C33B0">
              <w:rPr>
                <w:b/>
              </w:rPr>
              <w:t>5</w:t>
            </w:r>
          </w:p>
        </w:tc>
        <w:tc>
          <w:tcPr>
            <w:tcW w:w="1913" w:type="dxa"/>
            <w:vAlign w:val="center"/>
          </w:tcPr>
          <w:p w14:paraId="21D25ECC" w14:textId="77777777" w:rsidR="006C33B0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 Update </w:t>
            </w:r>
          </w:p>
          <w:p w14:paraId="1E8B7E65" w14:textId="77777777" w:rsidR="006C33B0" w:rsidRPr="004E5111" w:rsidRDefault="006C33B0" w:rsidP="006C33B0">
            <w:pPr>
              <w:jc w:val="center"/>
              <w:rPr>
                <w:b/>
              </w:rPr>
            </w:pPr>
          </w:p>
        </w:tc>
        <w:tc>
          <w:tcPr>
            <w:tcW w:w="7777" w:type="dxa"/>
            <w:gridSpan w:val="4"/>
            <w:vAlign w:val="center"/>
          </w:tcPr>
          <w:p w14:paraId="687CAAB3" w14:textId="77777777" w:rsidR="006C33B0" w:rsidRPr="00AC3177" w:rsidRDefault="006C33B0" w:rsidP="006C33B0">
            <w:pPr>
              <w:jc w:val="center"/>
              <w:rPr>
                <w:b/>
              </w:rPr>
            </w:pPr>
            <w:r w:rsidRPr="00AC3177">
              <w:rPr>
                <w:b/>
              </w:rPr>
              <w:t>Infor Update</w:t>
            </w:r>
            <w:r>
              <w:rPr>
                <w:b/>
              </w:rPr>
              <w:t xml:space="preserve"> </w:t>
            </w:r>
            <w:r w:rsidR="00067FE3">
              <w:rPr>
                <w:b/>
              </w:rPr>
              <w:t>(45 min)</w:t>
            </w:r>
          </w:p>
          <w:p w14:paraId="11AD9635" w14:textId="373499D8" w:rsidR="006C33B0" w:rsidRPr="00AC3177" w:rsidRDefault="00242D4E" w:rsidP="006C33B0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 Concierge-Your one place for all things; </w:t>
            </w:r>
            <w:r w:rsidR="00803CC1">
              <w:rPr>
                <w:b/>
              </w:rPr>
              <w:t>Dick Justmann</w:t>
            </w:r>
          </w:p>
        </w:tc>
      </w:tr>
      <w:tr w:rsidR="006C33B0" w14:paraId="4AF4B648" w14:textId="77777777" w:rsidTr="006C33B0">
        <w:trPr>
          <w:trHeight w:val="350"/>
        </w:trPr>
        <w:tc>
          <w:tcPr>
            <w:tcW w:w="872" w:type="dxa"/>
            <w:vAlign w:val="center"/>
          </w:tcPr>
          <w:p w14:paraId="75E3A7C6" w14:textId="45478ED8" w:rsidR="006C33B0" w:rsidRDefault="00BF2BD7" w:rsidP="006C33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C33B0">
              <w:rPr>
                <w:b/>
              </w:rPr>
              <w:t>:</w:t>
            </w:r>
            <w:r w:rsidR="008A39E4">
              <w:rPr>
                <w:b/>
              </w:rPr>
              <w:t>0</w:t>
            </w:r>
            <w:r w:rsidR="006C33B0">
              <w:rPr>
                <w:b/>
              </w:rPr>
              <w:t>0</w:t>
            </w:r>
          </w:p>
        </w:tc>
        <w:tc>
          <w:tcPr>
            <w:tcW w:w="1913" w:type="dxa"/>
            <w:vAlign w:val="center"/>
          </w:tcPr>
          <w:p w14:paraId="39A85064" w14:textId="77777777" w:rsidR="006C33B0" w:rsidRDefault="006C33B0" w:rsidP="006C33B0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</w:t>
            </w:r>
            <w:r>
              <w:rPr>
                <w:b/>
              </w:rPr>
              <w:t xml:space="preserve"> </w:t>
            </w:r>
          </w:p>
        </w:tc>
        <w:tc>
          <w:tcPr>
            <w:tcW w:w="7777" w:type="dxa"/>
            <w:gridSpan w:val="4"/>
            <w:shd w:val="clear" w:color="auto" w:fill="A6A6A6" w:themeFill="background1" w:themeFillShade="A6"/>
            <w:vAlign w:val="center"/>
          </w:tcPr>
          <w:p w14:paraId="0920D0BE" w14:textId="77777777" w:rsidR="006C33B0" w:rsidRDefault="006C33B0" w:rsidP="006C33B0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</w:t>
            </w:r>
            <w:r>
              <w:rPr>
                <w:b/>
              </w:rPr>
              <w:t xml:space="preserve"> (15 min)</w:t>
            </w:r>
          </w:p>
        </w:tc>
      </w:tr>
      <w:tr w:rsidR="006C33B0" w14:paraId="26EFF711" w14:textId="77777777" w:rsidTr="006C33B0">
        <w:trPr>
          <w:trHeight w:val="980"/>
        </w:trPr>
        <w:tc>
          <w:tcPr>
            <w:tcW w:w="2785" w:type="dxa"/>
            <w:gridSpan w:val="2"/>
            <w:shd w:val="clear" w:color="auto" w:fill="A6A6A6" w:themeFill="background1" w:themeFillShade="A6"/>
            <w:vAlign w:val="center"/>
          </w:tcPr>
          <w:p w14:paraId="2901B6E8" w14:textId="77777777"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Breakout by Track</w:t>
            </w:r>
          </w:p>
        </w:tc>
        <w:tc>
          <w:tcPr>
            <w:tcW w:w="2076" w:type="dxa"/>
            <w:shd w:val="clear" w:color="auto" w:fill="92D050"/>
            <w:vAlign w:val="center"/>
          </w:tcPr>
          <w:p w14:paraId="41D2B873" w14:textId="77777777"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HR/Payroll</w:t>
            </w:r>
          </w:p>
          <w:p w14:paraId="4BFAE945" w14:textId="77777777" w:rsidR="006C33B0" w:rsidRPr="00004E92" w:rsidRDefault="00BF2BD7" w:rsidP="006C33B0">
            <w:pPr>
              <w:jc w:val="center"/>
              <w:rPr>
                <w:i/>
              </w:rPr>
            </w:pPr>
            <w:r>
              <w:rPr>
                <w:i/>
              </w:rPr>
              <w:t>Room TBD</w:t>
            </w:r>
          </w:p>
        </w:tc>
        <w:tc>
          <w:tcPr>
            <w:tcW w:w="1888" w:type="dxa"/>
            <w:shd w:val="clear" w:color="auto" w:fill="FF0000"/>
            <w:vAlign w:val="center"/>
          </w:tcPr>
          <w:p w14:paraId="73D3DF91" w14:textId="77777777"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Finance</w:t>
            </w:r>
          </w:p>
          <w:p w14:paraId="2234C646" w14:textId="77777777" w:rsidR="006C33B0" w:rsidRPr="00684610" w:rsidRDefault="00BF2BD7" w:rsidP="006C33B0">
            <w:pPr>
              <w:jc w:val="center"/>
              <w:rPr>
                <w:b/>
              </w:rPr>
            </w:pPr>
            <w:r>
              <w:rPr>
                <w:i/>
              </w:rPr>
              <w:t>Room TBD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5DA72400" w14:textId="77777777"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Supply Chain</w:t>
            </w:r>
          </w:p>
          <w:p w14:paraId="701CF328" w14:textId="77777777" w:rsidR="006C33B0" w:rsidRPr="00684610" w:rsidRDefault="00BF2BD7" w:rsidP="006C33B0">
            <w:pPr>
              <w:jc w:val="center"/>
              <w:rPr>
                <w:b/>
              </w:rPr>
            </w:pPr>
            <w:r>
              <w:rPr>
                <w:i/>
              </w:rPr>
              <w:t>Room TBD</w:t>
            </w:r>
          </w:p>
        </w:tc>
        <w:tc>
          <w:tcPr>
            <w:tcW w:w="1833" w:type="dxa"/>
            <w:shd w:val="clear" w:color="auto" w:fill="00B0F0"/>
            <w:vAlign w:val="center"/>
          </w:tcPr>
          <w:p w14:paraId="21A93999" w14:textId="77777777"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Technical</w:t>
            </w:r>
          </w:p>
          <w:p w14:paraId="741363FE" w14:textId="77777777" w:rsidR="006C33B0" w:rsidRPr="00684610" w:rsidRDefault="00BF2BD7" w:rsidP="006C33B0">
            <w:pPr>
              <w:jc w:val="center"/>
              <w:rPr>
                <w:b/>
              </w:rPr>
            </w:pPr>
            <w:r>
              <w:rPr>
                <w:i/>
              </w:rPr>
              <w:t>Room TBD</w:t>
            </w:r>
          </w:p>
        </w:tc>
      </w:tr>
      <w:tr w:rsidR="00BF2BD7" w14:paraId="6473AA5A" w14:textId="77777777" w:rsidTr="006C33B0">
        <w:trPr>
          <w:trHeight w:val="1520"/>
        </w:trPr>
        <w:tc>
          <w:tcPr>
            <w:tcW w:w="872" w:type="dxa"/>
            <w:vAlign w:val="center"/>
          </w:tcPr>
          <w:p w14:paraId="5EE62150" w14:textId="5BA100F5" w:rsidR="00BF2BD7" w:rsidRPr="004E5111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8A39E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913" w:type="dxa"/>
            <w:vAlign w:val="center"/>
          </w:tcPr>
          <w:p w14:paraId="3D98E79C" w14:textId="77777777" w:rsidR="00BF2BD7" w:rsidRDefault="00BF2BD7" w:rsidP="00BF2BD7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Breakout Session #1</w:t>
            </w:r>
          </w:p>
          <w:p w14:paraId="2DFA1494" w14:textId="61339197" w:rsidR="00BF2BD7" w:rsidRPr="004E5111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07830">
              <w:rPr>
                <w:b/>
              </w:rPr>
              <w:t>5</w:t>
            </w:r>
            <w:r w:rsidR="008A39E4">
              <w:rPr>
                <w:b/>
              </w:rPr>
              <w:t>5</w:t>
            </w:r>
            <w:r>
              <w:rPr>
                <w:b/>
              </w:rPr>
              <w:t xml:space="preserve"> min)</w:t>
            </w:r>
          </w:p>
        </w:tc>
        <w:tc>
          <w:tcPr>
            <w:tcW w:w="2076" w:type="dxa"/>
            <w:vAlign w:val="center"/>
          </w:tcPr>
          <w:p w14:paraId="66DF0643" w14:textId="6ED154E0" w:rsidR="00464902" w:rsidRPr="004C16A5" w:rsidRDefault="00464902" w:rsidP="00464902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Landmark Configuration Console</w:t>
            </w:r>
            <w:r w:rsidR="00582AF7" w:rsidRPr="004C16A5">
              <w:rPr>
                <w:rFonts w:ascii="Arial" w:hAnsi="Arial" w:cs="Arial"/>
                <w:i/>
              </w:rPr>
              <w:t>-The art of the impossible for HR</w:t>
            </w:r>
          </w:p>
          <w:p w14:paraId="4E813C70" w14:textId="54242368" w:rsidR="00BF2BD7" w:rsidRPr="004C16A5" w:rsidRDefault="00464902" w:rsidP="00464902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 xml:space="preserve"> AVAAP</w:t>
            </w:r>
          </w:p>
        </w:tc>
        <w:tc>
          <w:tcPr>
            <w:tcW w:w="1888" w:type="dxa"/>
            <w:vAlign w:val="center"/>
          </w:tcPr>
          <w:p w14:paraId="10D8FF64" w14:textId="6C8C5153" w:rsidR="00992D4A" w:rsidRPr="004C16A5" w:rsidRDefault="00992D4A" w:rsidP="00992D4A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Reinventing the Gen’l Ledger</w:t>
            </w:r>
          </w:p>
          <w:p w14:paraId="5E18D70F" w14:textId="7D7D0364" w:rsidR="00992D4A" w:rsidRPr="004C16A5" w:rsidRDefault="001B6D68" w:rsidP="00992D4A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Carolyn Bench/Andrew Wolling</w:t>
            </w:r>
          </w:p>
          <w:p w14:paraId="3FF80F2F" w14:textId="3BA77337" w:rsidR="001B6D68" w:rsidRPr="004C16A5" w:rsidRDefault="001B6D68" w:rsidP="00992D4A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Infor</w:t>
            </w:r>
          </w:p>
          <w:p w14:paraId="2E896220" w14:textId="77777777" w:rsidR="00BF2BD7" w:rsidRPr="004C16A5" w:rsidRDefault="00BF2BD7" w:rsidP="00BF2B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0" w:type="dxa"/>
            <w:vAlign w:val="center"/>
          </w:tcPr>
          <w:p w14:paraId="521007F9" w14:textId="77777777" w:rsidR="00242D4E" w:rsidRPr="004C16A5" w:rsidRDefault="00242D4E" w:rsidP="00242D4E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Getting Started w/Lawson Add-Ins</w:t>
            </w:r>
          </w:p>
          <w:p w14:paraId="23C4CF56" w14:textId="4C0EC122" w:rsidR="00BF2BD7" w:rsidRPr="004C16A5" w:rsidRDefault="00242D4E" w:rsidP="00242D4E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Don Petersen -Infor</w:t>
            </w:r>
          </w:p>
        </w:tc>
        <w:tc>
          <w:tcPr>
            <w:tcW w:w="1833" w:type="dxa"/>
            <w:vAlign w:val="center"/>
          </w:tcPr>
          <w:p w14:paraId="5052DCE6" w14:textId="0165611F" w:rsidR="00BF2BD7" w:rsidRPr="004C16A5" w:rsidRDefault="00355DD2" w:rsidP="00BF2BD7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Changing Authentication LSSTS to ADFS</w:t>
            </w:r>
          </w:p>
          <w:p w14:paraId="1E320721" w14:textId="77777777" w:rsidR="00BF2BD7" w:rsidRPr="004C16A5" w:rsidRDefault="00FD68B4" w:rsidP="003A154D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Ryan Korte</w:t>
            </w:r>
          </w:p>
          <w:p w14:paraId="15F14869" w14:textId="2C42006D" w:rsidR="00FD68B4" w:rsidRPr="004C16A5" w:rsidRDefault="00FD68B4" w:rsidP="003A154D">
            <w:pPr>
              <w:jc w:val="center"/>
              <w:rPr>
                <w:rFonts w:ascii="Arial" w:hAnsi="Arial" w:cs="Arial"/>
                <w:bCs/>
                <w:i/>
              </w:rPr>
            </w:pPr>
            <w:r w:rsidRPr="004C16A5">
              <w:rPr>
                <w:rFonts w:ascii="Arial" w:hAnsi="Arial" w:cs="Arial"/>
                <w:bCs/>
                <w:i/>
              </w:rPr>
              <w:t>Intellias</w:t>
            </w:r>
          </w:p>
        </w:tc>
      </w:tr>
      <w:tr w:rsidR="00BF2BD7" w14:paraId="47E1EE93" w14:textId="77777777" w:rsidTr="006C33B0">
        <w:trPr>
          <w:trHeight w:val="1520"/>
        </w:trPr>
        <w:tc>
          <w:tcPr>
            <w:tcW w:w="872" w:type="dxa"/>
            <w:vAlign w:val="center"/>
          </w:tcPr>
          <w:p w14:paraId="445B201A" w14:textId="012E06C8" w:rsidR="00BF2BD7" w:rsidRPr="004E511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8A39E4">
              <w:rPr>
                <w:b/>
              </w:rPr>
              <w:t>10</w:t>
            </w:r>
          </w:p>
        </w:tc>
        <w:tc>
          <w:tcPr>
            <w:tcW w:w="1913" w:type="dxa"/>
            <w:vAlign w:val="center"/>
          </w:tcPr>
          <w:p w14:paraId="76EB6460" w14:textId="6C379CEB" w:rsidR="00BF2BD7" w:rsidRDefault="00372730" w:rsidP="00BF2BD7">
            <w:pPr>
              <w:jc w:val="center"/>
              <w:rPr>
                <w:b/>
              </w:rPr>
            </w:pPr>
            <w:r>
              <w:rPr>
                <w:b/>
              </w:rPr>
              <w:t>Breakout Session</w:t>
            </w:r>
            <w:r w:rsidR="00BF2BD7">
              <w:rPr>
                <w:b/>
              </w:rPr>
              <w:t xml:space="preserve"> #2</w:t>
            </w:r>
          </w:p>
          <w:p w14:paraId="3F76BC66" w14:textId="15A4BE04" w:rsidR="00BF2BD7" w:rsidRPr="004E5111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A39E4">
              <w:rPr>
                <w:b/>
              </w:rPr>
              <w:t>5</w:t>
            </w:r>
            <w:r w:rsidR="005B4027">
              <w:rPr>
                <w:b/>
              </w:rPr>
              <w:t>0</w:t>
            </w:r>
            <w:r>
              <w:rPr>
                <w:b/>
              </w:rPr>
              <w:t xml:space="preserve"> min)</w:t>
            </w:r>
          </w:p>
        </w:tc>
        <w:tc>
          <w:tcPr>
            <w:tcW w:w="2076" w:type="dxa"/>
            <w:vAlign w:val="center"/>
          </w:tcPr>
          <w:p w14:paraId="4B7D209D" w14:textId="558A722F" w:rsidR="003A154D" w:rsidRPr="004C16A5" w:rsidRDefault="00174F89" w:rsidP="00F73755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 xml:space="preserve">Preparing for </w:t>
            </w:r>
            <w:r w:rsidR="004C16A5">
              <w:rPr>
                <w:rFonts w:ascii="Arial" w:hAnsi="Arial" w:cs="Arial"/>
                <w:i/>
              </w:rPr>
              <w:t xml:space="preserve">Infor </w:t>
            </w:r>
            <w:r w:rsidRPr="004C16A5">
              <w:rPr>
                <w:rFonts w:ascii="Arial" w:hAnsi="Arial" w:cs="Arial"/>
                <w:i/>
              </w:rPr>
              <w:t xml:space="preserve">Global HR </w:t>
            </w:r>
          </w:p>
          <w:p w14:paraId="33F17E3A" w14:textId="77777777" w:rsidR="004C16A5" w:rsidRPr="004C16A5" w:rsidRDefault="004C16A5" w:rsidP="00F73755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 xml:space="preserve">Ryan </w:t>
            </w:r>
            <w:proofErr w:type="spellStart"/>
            <w:r w:rsidRPr="004C16A5">
              <w:rPr>
                <w:rFonts w:ascii="Arial" w:hAnsi="Arial" w:cs="Arial"/>
                <w:i/>
              </w:rPr>
              <w:t>Korte</w:t>
            </w:r>
            <w:proofErr w:type="spellEnd"/>
          </w:p>
          <w:p w14:paraId="058EB70A" w14:textId="77777777" w:rsidR="00174F89" w:rsidRPr="004C16A5" w:rsidRDefault="00174F89" w:rsidP="00F7375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4C16A5">
              <w:rPr>
                <w:rFonts w:ascii="Arial" w:hAnsi="Arial" w:cs="Arial"/>
                <w:i/>
              </w:rPr>
              <w:t>Intellias</w:t>
            </w:r>
            <w:proofErr w:type="spellEnd"/>
          </w:p>
          <w:p w14:paraId="60AD2D8E" w14:textId="7004E1FE" w:rsidR="00174F89" w:rsidRPr="004C16A5" w:rsidRDefault="00174F89" w:rsidP="00F7375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88" w:type="dxa"/>
            <w:vAlign w:val="center"/>
          </w:tcPr>
          <w:p w14:paraId="7B0355A1" w14:textId="7742883F" w:rsidR="001B6D68" w:rsidRPr="004C16A5" w:rsidRDefault="001B6D68" w:rsidP="001B6D68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Learn about the benefits and value of the newly redesigned Project Ledger</w:t>
            </w:r>
          </w:p>
          <w:p w14:paraId="4E71D74A" w14:textId="0F0FED6E" w:rsidR="00992A38" w:rsidRPr="004C16A5" w:rsidRDefault="00992A38" w:rsidP="00992A38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Carolyn Bench/Andrew Wolling</w:t>
            </w:r>
          </w:p>
          <w:p w14:paraId="5D9D2DA1" w14:textId="228985CD" w:rsidR="00BF2BD7" w:rsidRPr="004C16A5" w:rsidRDefault="001B6D68" w:rsidP="00BF2BD7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Infor</w:t>
            </w:r>
          </w:p>
        </w:tc>
        <w:tc>
          <w:tcPr>
            <w:tcW w:w="1980" w:type="dxa"/>
            <w:vAlign w:val="center"/>
          </w:tcPr>
          <w:p w14:paraId="3BD137A9" w14:textId="77777777" w:rsidR="00242D4E" w:rsidRPr="004C16A5" w:rsidRDefault="00242D4E" w:rsidP="00242D4E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Getting the most out of Lawson Add-Ins for Microsoft Office</w:t>
            </w:r>
          </w:p>
          <w:p w14:paraId="72CDAE02" w14:textId="1A7B40B6" w:rsidR="001E07CE" w:rsidRPr="004C16A5" w:rsidRDefault="00242D4E" w:rsidP="00BF2BD7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Don Petersen -Infor</w:t>
            </w:r>
          </w:p>
          <w:p w14:paraId="141CF9FB" w14:textId="77777777" w:rsidR="00BF2BD7" w:rsidRPr="004C16A5" w:rsidRDefault="00BF2BD7" w:rsidP="00BF2BD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33" w:type="dxa"/>
            <w:vAlign w:val="center"/>
          </w:tcPr>
          <w:p w14:paraId="36AED40C" w14:textId="394742B6" w:rsidR="00BF2BD7" w:rsidRPr="004C16A5" w:rsidRDefault="00355DD2" w:rsidP="00BF2BD7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How to automate w/external systems</w:t>
            </w:r>
          </w:p>
          <w:p w14:paraId="7DD71A67" w14:textId="7A538957" w:rsidR="00355DD2" w:rsidRPr="004C16A5" w:rsidRDefault="00355DD2" w:rsidP="00BF2BD7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Mark Deutsch</w:t>
            </w:r>
          </w:p>
          <w:p w14:paraId="6C099D3C" w14:textId="7551903C" w:rsidR="00BF2BD7" w:rsidRPr="004C16A5" w:rsidRDefault="003A154D" w:rsidP="003A154D">
            <w:pPr>
              <w:jc w:val="center"/>
              <w:rPr>
                <w:rFonts w:ascii="Arial" w:hAnsi="Arial" w:cs="Arial"/>
                <w:bCs/>
                <w:i/>
              </w:rPr>
            </w:pPr>
            <w:r w:rsidRPr="004C16A5">
              <w:rPr>
                <w:rFonts w:ascii="Arial" w:hAnsi="Arial" w:cs="Arial"/>
                <w:bCs/>
                <w:i/>
              </w:rPr>
              <w:t>Infor</w:t>
            </w:r>
          </w:p>
        </w:tc>
      </w:tr>
      <w:tr w:rsidR="00BF2BD7" w14:paraId="332713AF" w14:textId="77777777" w:rsidTr="006C33B0">
        <w:trPr>
          <w:trHeight w:val="440"/>
        </w:trPr>
        <w:tc>
          <w:tcPr>
            <w:tcW w:w="872" w:type="dxa"/>
            <w:vAlign w:val="center"/>
          </w:tcPr>
          <w:p w14:paraId="418A46E8" w14:textId="528453C1" w:rsidR="00BF2BD7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="008A39E4">
              <w:rPr>
                <w:b/>
              </w:rPr>
              <w:t>0</w:t>
            </w:r>
          </w:p>
        </w:tc>
        <w:tc>
          <w:tcPr>
            <w:tcW w:w="1913" w:type="dxa"/>
            <w:vAlign w:val="center"/>
          </w:tcPr>
          <w:p w14:paraId="70CF1363" w14:textId="77777777" w:rsidR="00BF2BD7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 xml:space="preserve">Lunch </w:t>
            </w:r>
          </w:p>
        </w:tc>
        <w:tc>
          <w:tcPr>
            <w:tcW w:w="7777" w:type="dxa"/>
            <w:gridSpan w:val="4"/>
            <w:shd w:val="clear" w:color="auto" w:fill="A6A6A6" w:themeFill="background1" w:themeFillShade="A6"/>
            <w:vAlign w:val="center"/>
          </w:tcPr>
          <w:p w14:paraId="5327A663" w14:textId="77777777" w:rsidR="00BF2BD7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Lunch (55</w:t>
            </w:r>
            <w:r w:rsidR="00BF2BD7">
              <w:rPr>
                <w:b/>
              </w:rPr>
              <w:t xml:space="preserve"> min)</w:t>
            </w:r>
          </w:p>
        </w:tc>
      </w:tr>
      <w:tr w:rsidR="00BF2BD7" w:rsidRPr="004C16A5" w14:paraId="47516A38" w14:textId="77777777" w:rsidTr="006C33B0">
        <w:trPr>
          <w:trHeight w:val="1043"/>
        </w:trPr>
        <w:tc>
          <w:tcPr>
            <w:tcW w:w="872" w:type="dxa"/>
            <w:vAlign w:val="center"/>
          </w:tcPr>
          <w:p w14:paraId="7D2AF3BE" w14:textId="77777777" w:rsidR="00BF2BD7" w:rsidRPr="004E511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1913" w:type="dxa"/>
            <w:vAlign w:val="center"/>
          </w:tcPr>
          <w:p w14:paraId="73D5B1B0" w14:textId="77777777" w:rsidR="00BF2BD7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Breakout Session #3</w:t>
            </w:r>
          </w:p>
          <w:p w14:paraId="680E9BE7" w14:textId="77777777" w:rsidR="00BF2BD7" w:rsidRPr="004E5111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>(50 min)</w:t>
            </w:r>
          </w:p>
        </w:tc>
        <w:tc>
          <w:tcPr>
            <w:tcW w:w="2076" w:type="dxa"/>
            <w:vAlign w:val="center"/>
          </w:tcPr>
          <w:p w14:paraId="7CD02535" w14:textId="343664A8" w:rsidR="00F73755" w:rsidRPr="004C16A5" w:rsidRDefault="00141DAA" w:rsidP="00BF2BD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Tips and Tricks for a smooth V11 Implementation</w:t>
            </w:r>
            <w:bookmarkStart w:id="0" w:name="_GoBack"/>
            <w:bookmarkEnd w:id="0"/>
          </w:p>
          <w:p w14:paraId="137FED93" w14:textId="6B998D57" w:rsidR="003A154D" w:rsidRPr="004C16A5" w:rsidRDefault="00F73755" w:rsidP="00BF2BD7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 xml:space="preserve">RPI </w:t>
            </w:r>
          </w:p>
        </w:tc>
        <w:tc>
          <w:tcPr>
            <w:tcW w:w="1888" w:type="dxa"/>
            <w:vAlign w:val="center"/>
          </w:tcPr>
          <w:p w14:paraId="4DE3EFED" w14:textId="0D4484DB" w:rsidR="00F00BF7" w:rsidRPr="004C16A5" w:rsidRDefault="00853792" w:rsidP="00BF2BD7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 xml:space="preserve">RNI </w:t>
            </w:r>
            <w:r w:rsidR="00931523" w:rsidRPr="004C16A5">
              <w:rPr>
                <w:rFonts w:ascii="Arial" w:hAnsi="Arial" w:cs="Arial"/>
                <w:i/>
              </w:rPr>
              <w:t xml:space="preserve">&amp; INR </w:t>
            </w:r>
          </w:p>
          <w:p w14:paraId="2DC9CF29" w14:textId="1194BD07" w:rsidR="00931523" w:rsidRPr="004C16A5" w:rsidRDefault="00931523" w:rsidP="00BF2BD7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RPI</w:t>
            </w:r>
          </w:p>
        </w:tc>
        <w:tc>
          <w:tcPr>
            <w:tcW w:w="1980" w:type="dxa"/>
            <w:vAlign w:val="center"/>
          </w:tcPr>
          <w:p w14:paraId="7AA366E6" w14:textId="77777777" w:rsidR="00242D4E" w:rsidRPr="004C16A5" w:rsidRDefault="00242D4E" w:rsidP="00242D4E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What’s new in SC for Purch &amp; Inv Control V10</w:t>
            </w:r>
          </w:p>
          <w:p w14:paraId="69AF8142" w14:textId="77777777" w:rsidR="00242D4E" w:rsidRPr="004C16A5" w:rsidRDefault="00242D4E" w:rsidP="00242D4E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Sue Moerlein</w:t>
            </w:r>
          </w:p>
          <w:p w14:paraId="321D188F" w14:textId="0CFEBCFC" w:rsidR="001E07CE" w:rsidRPr="004C16A5" w:rsidRDefault="00242D4E" w:rsidP="00242D4E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Infor</w:t>
            </w:r>
          </w:p>
        </w:tc>
        <w:tc>
          <w:tcPr>
            <w:tcW w:w="1833" w:type="dxa"/>
            <w:vAlign w:val="center"/>
          </w:tcPr>
          <w:p w14:paraId="56993653" w14:textId="7B172C49" w:rsidR="003A154D" w:rsidRPr="004C16A5" w:rsidRDefault="003A154D" w:rsidP="00BF2BD7">
            <w:pPr>
              <w:jc w:val="center"/>
              <w:rPr>
                <w:rFonts w:ascii="Arial" w:hAnsi="Arial" w:cs="Arial"/>
                <w:i/>
              </w:rPr>
            </w:pPr>
          </w:p>
          <w:p w14:paraId="0C918F5E" w14:textId="77777777" w:rsidR="00FD68B4" w:rsidRPr="004C16A5" w:rsidRDefault="00FD68B4" w:rsidP="00FD68B4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4C16A5">
              <w:rPr>
                <w:rFonts w:ascii="Arial" w:hAnsi="Arial" w:cs="Arial"/>
                <w:i/>
                <w:color w:val="000000" w:themeColor="text1"/>
              </w:rPr>
              <w:t>Security, SOD and Audit Reporting for S3 and Landmark</w:t>
            </w:r>
            <w:r w:rsidRPr="004C16A5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</w:p>
          <w:p w14:paraId="4735C876" w14:textId="77777777" w:rsidR="00FD68B4" w:rsidRPr="004C16A5" w:rsidRDefault="00FD68B4" w:rsidP="00FD68B4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4C16A5">
              <w:rPr>
                <w:rFonts w:ascii="Arial" w:hAnsi="Arial" w:cs="Arial"/>
                <w:i/>
                <w:color w:val="000000" w:themeColor="text1"/>
              </w:rPr>
              <w:t>Dan Kinsey</w:t>
            </w:r>
          </w:p>
          <w:p w14:paraId="2143F66D" w14:textId="7558435C" w:rsidR="003A154D" w:rsidRPr="004C16A5" w:rsidRDefault="00FD68B4" w:rsidP="00FD68B4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  <w:color w:val="000000" w:themeColor="text1"/>
              </w:rPr>
              <w:t>Kinsey</w:t>
            </w:r>
          </w:p>
        </w:tc>
      </w:tr>
      <w:tr w:rsidR="00171231" w14:paraId="6E1B4FAA" w14:textId="77777777" w:rsidTr="00756A1E">
        <w:trPr>
          <w:trHeight w:val="728"/>
        </w:trPr>
        <w:tc>
          <w:tcPr>
            <w:tcW w:w="872" w:type="dxa"/>
            <w:vAlign w:val="center"/>
          </w:tcPr>
          <w:p w14:paraId="1964D025" w14:textId="583063F4" w:rsidR="0017123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1913" w:type="dxa"/>
            <w:vAlign w:val="center"/>
          </w:tcPr>
          <w:p w14:paraId="4B91E133" w14:textId="77777777" w:rsidR="0017123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Roundtables</w:t>
            </w:r>
          </w:p>
          <w:p w14:paraId="36793F7D" w14:textId="77777777" w:rsidR="00171231" w:rsidRPr="004E511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(50 min)</w:t>
            </w:r>
          </w:p>
        </w:tc>
        <w:tc>
          <w:tcPr>
            <w:tcW w:w="7777" w:type="dxa"/>
            <w:gridSpan w:val="4"/>
            <w:vAlign w:val="center"/>
          </w:tcPr>
          <w:p w14:paraId="64856FB5" w14:textId="77777777" w:rsidR="00171231" w:rsidRDefault="00171231" w:rsidP="00BF2BD7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Vertical Roundtables (50 min)</w:t>
            </w:r>
          </w:p>
        </w:tc>
      </w:tr>
      <w:tr w:rsidR="00067FE3" w14:paraId="1D77E6D0" w14:textId="77777777" w:rsidTr="00067FE3">
        <w:trPr>
          <w:trHeight w:val="362"/>
        </w:trPr>
        <w:tc>
          <w:tcPr>
            <w:tcW w:w="872" w:type="dxa"/>
            <w:vAlign w:val="center"/>
          </w:tcPr>
          <w:p w14:paraId="28CC0F97" w14:textId="77777777" w:rsidR="00067FE3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2:50</w:t>
            </w:r>
          </w:p>
        </w:tc>
        <w:tc>
          <w:tcPr>
            <w:tcW w:w="1913" w:type="dxa"/>
            <w:vAlign w:val="center"/>
          </w:tcPr>
          <w:p w14:paraId="377EDDCF" w14:textId="77777777" w:rsidR="00067FE3" w:rsidRDefault="00067FE3" w:rsidP="00067FE3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</w:t>
            </w:r>
            <w:r>
              <w:rPr>
                <w:b/>
              </w:rPr>
              <w:t xml:space="preserve"> </w:t>
            </w:r>
          </w:p>
        </w:tc>
        <w:tc>
          <w:tcPr>
            <w:tcW w:w="7777" w:type="dxa"/>
            <w:gridSpan w:val="4"/>
            <w:shd w:val="clear" w:color="auto" w:fill="A6A6A6" w:themeFill="background1" w:themeFillShade="A6"/>
            <w:vAlign w:val="center"/>
          </w:tcPr>
          <w:p w14:paraId="191032C1" w14:textId="77777777" w:rsidR="00067FE3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Afternoon Snack</w:t>
            </w:r>
            <w:r w:rsidRPr="00067FE3">
              <w:rPr>
                <w:b/>
              </w:rPr>
              <w:t xml:space="preserve"> (20 min)</w:t>
            </w:r>
          </w:p>
        </w:tc>
      </w:tr>
      <w:tr w:rsidR="00067FE3" w14:paraId="5E8DBAF2" w14:textId="77777777" w:rsidTr="006C33B0">
        <w:trPr>
          <w:trHeight w:val="728"/>
        </w:trPr>
        <w:tc>
          <w:tcPr>
            <w:tcW w:w="872" w:type="dxa"/>
            <w:vMerge w:val="restart"/>
            <w:vAlign w:val="center"/>
          </w:tcPr>
          <w:p w14:paraId="1BDE8518" w14:textId="77777777" w:rsidR="00067FE3" w:rsidRPr="004E5111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3:10</w:t>
            </w:r>
          </w:p>
        </w:tc>
        <w:tc>
          <w:tcPr>
            <w:tcW w:w="1913" w:type="dxa"/>
            <w:vMerge w:val="restart"/>
            <w:vAlign w:val="center"/>
          </w:tcPr>
          <w:p w14:paraId="42A4A0CB" w14:textId="77777777" w:rsidR="00067FE3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Breakout Session #4</w:t>
            </w:r>
          </w:p>
          <w:p w14:paraId="40B952A1" w14:textId="77777777" w:rsidR="00067FE3" w:rsidRPr="004E5111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(50 min)</w:t>
            </w:r>
          </w:p>
        </w:tc>
        <w:tc>
          <w:tcPr>
            <w:tcW w:w="2076" w:type="dxa"/>
            <w:vMerge w:val="restart"/>
            <w:vAlign w:val="center"/>
          </w:tcPr>
          <w:p w14:paraId="20A3BDE3" w14:textId="3BDE56E1" w:rsidR="00067FE3" w:rsidRPr="004C16A5" w:rsidRDefault="00F73755" w:rsidP="00067FE3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Vacation Payout: SME’s at KKI discuss using S3 LP jobs</w:t>
            </w:r>
          </w:p>
        </w:tc>
        <w:tc>
          <w:tcPr>
            <w:tcW w:w="1888" w:type="dxa"/>
            <w:vMerge w:val="restart"/>
            <w:vAlign w:val="center"/>
          </w:tcPr>
          <w:p w14:paraId="5466FB09" w14:textId="77777777" w:rsidR="001B6D68" w:rsidRPr="004C16A5" w:rsidRDefault="001B6D68" w:rsidP="001B6D68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The impact of ASU 842 on Lease Management</w:t>
            </w:r>
          </w:p>
          <w:p w14:paraId="5D4235CA" w14:textId="77777777" w:rsidR="00067FE3" w:rsidRPr="004C16A5" w:rsidRDefault="001B6D68" w:rsidP="00067FE3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Carolyn Bench</w:t>
            </w:r>
          </w:p>
          <w:p w14:paraId="44B8674F" w14:textId="6711332A" w:rsidR="001B6D68" w:rsidRPr="004C16A5" w:rsidRDefault="001B6D68" w:rsidP="00067FE3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Infor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7160243A" w14:textId="77777777" w:rsidR="00067FE3" w:rsidRPr="004C16A5" w:rsidRDefault="00067FE3" w:rsidP="00067FE3">
            <w:pPr>
              <w:jc w:val="center"/>
              <w:rPr>
                <w:rFonts w:ascii="Arial" w:hAnsi="Arial" w:cs="Arial"/>
                <w:i/>
              </w:rPr>
            </w:pPr>
          </w:p>
          <w:p w14:paraId="105ABFCE" w14:textId="77777777" w:rsidR="00067FE3" w:rsidRPr="004C16A5" w:rsidRDefault="00067FE3" w:rsidP="00067FE3">
            <w:pPr>
              <w:jc w:val="center"/>
              <w:rPr>
                <w:rFonts w:ascii="Arial" w:hAnsi="Arial" w:cs="Arial"/>
                <w:i/>
              </w:rPr>
            </w:pPr>
          </w:p>
          <w:p w14:paraId="36458CA7" w14:textId="77777777" w:rsidR="00067FE3" w:rsidRPr="004C16A5" w:rsidRDefault="001E07CE" w:rsidP="00067FE3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Item Substitution for Backorder</w:t>
            </w:r>
          </w:p>
          <w:p w14:paraId="047D09B2" w14:textId="6D48ECC4" w:rsidR="001E07CE" w:rsidRPr="004C16A5" w:rsidRDefault="000F141D" w:rsidP="00067FE3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RPI</w:t>
            </w:r>
          </w:p>
        </w:tc>
        <w:tc>
          <w:tcPr>
            <w:tcW w:w="1833" w:type="dxa"/>
            <w:vMerge w:val="restart"/>
            <w:vAlign w:val="center"/>
          </w:tcPr>
          <w:p w14:paraId="37EE1423" w14:textId="77777777" w:rsidR="00067FE3" w:rsidRPr="004C16A5" w:rsidRDefault="00355DD2" w:rsidP="00067FE3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What’s new w/Infor Mingle</w:t>
            </w:r>
          </w:p>
          <w:p w14:paraId="1CF9A390" w14:textId="77777777" w:rsidR="00355DD2" w:rsidRPr="004C16A5" w:rsidRDefault="00355DD2" w:rsidP="00067FE3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Rachel Paek</w:t>
            </w:r>
          </w:p>
          <w:p w14:paraId="4BE9AC8F" w14:textId="728B4179" w:rsidR="003A154D" w:rsidRPr="004C16A5" w:rsidRDefault="003A154D" w:rsidP="00067FE3">
            <w:pPr>
              <w:jc w:val="center"/>
              <w:rPr>
                <w:rFonts w:ascii="Arial" w:hAnsi="Arial" w:cs="Arial"/>
                <w:i/>
              </w:rPr>
            </w:pPr>
            <w:r w:rsidRPr="004C16A5">
              <w:rPr>
                <w:rFonts w:ascii="Arial" w:hAnsi="Arial" w:cs="Arial"/>
                <w:i/>
              </w:rPr>
              <w:t>Infor</w:t>
            </w:r>
          </w:p>
        </w:tc>
      </w:tr>
      <w:tr w:rsidR="00067FE3" w14:paraId="0AB005B3" w14:textId="77777777" w:rsidTr="006C33B0">
        <w:trPr>
          <w:trHeight w:val="593"/>
        </w:trPr>
        <w:tc>
          <w:tcPr>
            <w:tcW w:w="872" w:type="dxa"/>
            <w:vMerge/>
            <w:vAlign w:val="center"/>
          </w:tcPr>
          <w:p w14:paraId="7E49BD50" w14:textId="77777777" w:rsidR="00067FE3" w:rsidRDefault="00067FE3" w:rsidP="00067FE3">
            <w:pPr>
              <w:jc w:val="center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14:paraId="6DF09960" w14:textId="77777777" w:rsidR="00067FE3" w:rsidRPr="004E5111" w:rsidRDefault="00067FE3" w:rsidP="00067FE3">
            <w:pPr>
              <w:jc w:val="center"/>
              <w:rPr>
                <w:b/>
              </w:rPr>
            </w:pPr>
          </w:p>
        </w:tc>
        <w:tc>
          <w:tcPr>
            <w:tcW w:w="2076" w:type="dxa"/>
            <w:vMerge/>
            <w:vAlign w:val="center"/>
          </w:tcPr>
          <w:p w14:paraId="4238E6B2" w14:textId="77777777" w:rsidR="00067FE3" w:rsidRDefault="00067FE3" w:rsidP="00067FE3">
            <w:pPr>
              <w:jc w:val="center"/>
            </w:pPr>
          </w:p>
        </w:tc>
        <w:tc>
          <w:tcPr>
            <w:tcW w:w="1888" w:type="dxa"/>
            <w:vMerge/>
            <w:vAlign w:val="center"/>
          </w:tcPr>
          <w:p w14:paraId="1BF70705" w14:textId="77777777" w:rsidR="00067FE3" w:rsidRDefault="00067FE3" w:rsidP="00067FE3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6ED501D0" w14:textId="77777777" w:rsidR="00067FE3" w:rsidRPr="00E35348" w:rsidRDefault="00067FE3" w:rsidP="00067FE3">
            <w:pPr>
              <w:jc w:val="center"/>
              <w:rPr>
                <w:bCs/>
                <w:i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14:paraId="7CB36ED6" w14:textId="77777777" w:rsidR="00067FE3" w:rsidRDefault="00067FE3" w:rsidP="00067FE3">
            <w:pPr>
              <w:jc w:val="center"/>
              <w:rPr>
                <w:b/>
                <w:bCs/>
              </w:rPr>
            </w:pPr>
          </w:p>
        </w:tc>
      </w:tr>
      <w:tr w:rsidR="00067FE3" w14:paraId="019D7723" w14:textId="77777777" w:rsidTr="006C33B0">
        <w:trPr>
          <w:trHeight w:val="152"/>
        </w:trPr>
        <w:tc>
          <w:tcPr>
            <w:tcW w:w="872" w:type="dxa"/>
            <w:vAlign w:val="center"/>
          </w:tcPr>
          <w:p w14:paraId="1DD7648B" w14:textId="77777777" w:rsidR="00067FE3" w:rsidRPr="004E5111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9690" w:type="dxa"/>
            <w:gridSpan w:val="5"/>
            <w:shd w:val="clear" w:color="auto" w:fill="A6A6A6" w:themeFill="background1" w:themeFillShade="A6"/>
            <w:vAlign w:val="center"/>
          </w:tcPr>
          <w:p w14:paraId="6B38EB08" w14:textId="77777777" w:rsidR="00067FE3" w:rsidRPr="009848E8" w:rsidRDefault="00067FE3" w:rsidP="00067FE3">
            <w:pPr>
              <w:jc w:val="center"/>
              <w:rPr>
                <w:b/>
              </w:rPr>
            </w:pPr>
            <w:r w:rsidRPr="00004E92">
              <w:rPr>
                <w:b/>
              </w:rPr>
              <w:t>Conference Concludes</w:t>
            </w:r>
          </w:p>
        </w:tc>
      </w:tr>
    </w:tbl>
    <w:p w14:paraId="6B4CE817" w14:textId="0FA9CA34" w:rsidR="00EB06FE" w:rsidRPr="004E5111" w:rsidRDefault="00E7649C" w:rsidP="00E7649C">
      <w:pPr>
        <w:spacing w:line="240" w:lineRule="auto"/>
        <w:rPr>
          <w:b/>
          <w:color w:val="002060"/>
          <w:sz w:val="56"/>
          <w:szCs w:val="56"/>
        </w:rPr>
      </w:pPr>
      <w:r>
        <w:rPr>
          <w:b/>
          <w:color w:val="808080" w:themeColor="background1" w:themeShade="80"/>
          <w:sz w:val="24"/>
          <w:szCs w:val="24"/>
        </w:rPr>
        <w:t xml:space="preserve">                                                   </w:t>
      </w:r>
      <w:r w:rsidR="00BF2BD7">
        <w:rPr>
          <w:b/>
          <w:color w:val="808080" w:themeColor="background1" w:themeShade="80"/>
          <w:sz w:val="24"/>
          <w:szCs w:val="24"/>
        </w:rPr>
        <w:t>Tuesday April 23</w:t>
      </w:r>
      <w:r w:rsidR="00BF2BD7" w:rsidRPr="00BF2BD7">
        <w:rPr>
          <w:b/>
          <w:color w:val="808080" w:themeColor="background1" w:themeShade="80"/>
          <w:sz w:val="24"/>
          <w:szCs w:val="24"/>
          <w:vertAlign w:val="superscript"/>
        </w:rPr>
        <w:t>rd</w:t>
      </w:r>
      <w:r w:rsidR="00BF2BD7">
        <w:rPr>
          <w:b/>
          <w:color w:val="808080" w:themeColor="background1" w:themeShade="80"/>
          <w:sz w:val="24"/>
          <w:szCs w:val="24"/>
        </w:rPr>
        <w:t>, 2019</w:t>
      </w:r>
      <w:r w:rsidR="006C589F" w:rsidRPr="00EC7BB6">
        <w:rPr>
          <w:b/>
          <w:noProof/>
          <w:color w:val="002060"/>
          <w:sz w:val="24"/>
          <w:szCs w:val="24"/>
        </w:rPr>
        <w:t xml:space="preserve"> </w:t>
      </w:r>
    </w:p>
    <w:sectPr w:rsidR="00EB06FE" w:rsidRPr="004E5111" w:rsidSect="006C33B0">
      <w:pgSz w:w="12240" w:h="15840" w:code="1"/>
      <w:pgMar w:top="360" w:right="360" w:bottom="360" w:left="36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E8"/>
    <w:rsid w:val="00004E92"/>
    <w:rsid w:val="0001532C"/>
    <w:rsid w:val="000423F8"/>
    <w:rsid w:val="000523A2"/>
    <w:rsid w:val="00052DC4"/>
    <w:rsid w:val="00055577"/>
    <w:rsid w:val="00056AB2"/>
    <w:rsid w:val="00062B5A"/>
    <w:rsid w:val="000655FE"/>
    <w:rsid w:val="00067096"/>
    <w:rsid w:val="00067FE3"/>
    <w:rsid w:val="00070185"/>
    <w:rsid w:val="00075F88"/>
    <w:rsid w:val="000863AF"/>
    <w:rsid w:val="00090362"/>
    <w:rsid w:val="000A0DA7"/>
    <w:rsid w:val="000A0E94"/>
    <w:rsid w:val="000A531D"/>
    <w:rsid w:val="000A65E7"/>
    <w:rsid w:val="000B1BA7"/>
    <w:rsid w:val="000B6A6A"/>
    <w:rsid w:val="000E0E3D"/>
    <w:rsid w:val="000F141D"/>
    <w:rsid w:val="000F6710"/>
    <w:rsid w:val="001336CA"/>
    <w:rsid w:val="00141DAA"/>
    <w:rsid w:val="00171231"/>
    <w:rsid w:val="00172661"/>
    <w:rsid w:val="00174F89"/>
    <w:rsid w:val="00196A33"/>
    <w:rsid w:val="001A25D1"/>
    <w:rsid w:val="001A2CB3"/>
    <w:rsid w:val="001B6D68"/>
    <w:rsid w:val="001C17F8"/>
    <w:rsid w:val="001C4A73"/>
    <w:rsid w:val="001D138C"/>
    <w:rsid w:val="001D4A61"/>
    <w:rsid w:val="001E029B"/>
    <w:rsid w:val="001E07CE"/>
    <w:rsid w:val="001F1235"/>
    <w:rsid w:val="001F5BFC"/>
    <w:rsid w:val="001F71C2"/>
    <w:rsid w:val="00206740"/>
    <w:rsid w:val="002113AB"/>
    <w:rsid w:val="002123E8"/>
    <w:rsid w:val="002205FF"/>
    <w:rsid w:val="00221CE6"/>
    <w:rsid w:val="00226E50"/>
    <w:rsid w:val="002368E5"/>
    <w:rsid w:val="00237CE0"/>
    <w:rsid w:val="00242D4E"/>
    <w:rsid w:val="0024688D"/>
    <w:rsid w:val="00253CD6"/>
    <w:rsid w:val="0025475E"/>
    <w:rsid w:val="00266AE9"/>
    <w:rsid w:val="00284E4B"/>
    <w:rsid w:val="002D4BC5"/>
    <w:rsid w:val="002D4CB3"/>
    <w:rsid w:val="002E6C4B"/>
    <w:rsid w:val="003063F3"/>
    <w:rsid w:val="00333902"/>
    <w:rsid w:val="003363DE"/>
    <w:rsid w:val="003472F0"/>
    <w:rsid w:val="003534C8"/>
    <w:rsid w:val="00355DD2"/>
    <w:rsid w:val="00365E36"/>
    <w:rsid w:val="00372730"/>
    <w:rsid w:val="003A154D"/>
    <w:rsid w:val="003A48EA"/>
    <w:rsid w:val="003B39AF"/>
    <w:rsid w:val="003C7CD3"/>
    <w:rsid w:val="003E32FE"/>
    <w:rsid w:val="003E3F21"/>
    <w:rsid w:val="003E40B6"/>
    <w:rsid w:val="003E5920"/>
    <w:rsid w:val="003F23EC"/>
    <w:rsid w:val="00404EFF"/>
    <w:rsid w:val="004246E7"/>
    <w:rsid w:val="00424EE6"/>
    <w:rsid w:val="0042772C"/>
    <w:rsid w:val="00437A0D"/>
    <w:rsid w:val="0044062C"/>
    <w:rsid w:val="00440947"/>
    <w:rsid w:val="00440FE9"/>
    <w:rsid w:val="004471BB"/>
    <w:rsid w:val="00457470"/>
    <w:rsid w:val="00461A73"/>
    <w:rsid w:val="00464902"/>
    <w:rsid w:val="00470F49"/>
    <w:rsid w:val="0049017D"/>
    <w:rsid w:val="004903CD"/>
    <w:rsid w:val="004A5328"/>
    <w:rsid w:val="004A5E6B"/>
    <w:rsid w:val="004A6564"/>
    <w:rsid w:val="004C16A5"/>
    <w:rsid w:val="004C4098"/>
    <w:rsid w:val="004C44EA"/>
    <w:rsid w:val="004D5267"/>
    <w:rsid w:val="004E5111"/>
    <w:rsid w:val="004F1C61"/>
    <w:rsid w:val="005001E4"/>
    <w:rsid w:val="00501F03"/>
    <w:rsid w:val="00506A4A"/>
    <w:rsid w:val="00522EE4"/>
    <w:rsid w:val="00537765"/>
    <w:rsid w:val="00557DC4"/>
    <w:rsid w:val="005653A9"/>
    <w:rsid w:val="00572CB2"/>
    <w:rsid w:val="00573F60"/>
    <w:rsid w:val="00580A9C"/>
    <w:rsid w:val="00582AEB"/>
    <w:rsid w:val="00582AF7"/>
    <w:rsid w:val="00583277"/>
    <w:rsid w:val="0059174A"/>
    <w:rsid w:val="005925EC"/>
    <w:rsid w:val="00593F71"/>
    <w:rsid w:val="00593FFA"/>
    <w:rsid w:val="005A1083"/>
    <w:rsid w:val="005B026D"/>
    <w:rsid w:val="005B4027"/>
    <w:rsid w:val="005F3775"/>
    <w:rsid w:val="006007FC"/>
    <w:rsid w:val="00604428"/>
    <w:rsid w:val="00640632"/>
    <w:rsid w:val="006479A8"/>
    <w:rsid w:val="00684610"/>
    <w:rsid w:val="00686088"/>
    <w:rsid w:val="006A2CA4"/>
    <w:rsid w:val="006C33B0"/>
    <w:rsid w:val="006C589F"/>
    <w:rsid w:val="00725150"/>
    <w:rsid w:val="00725345"/>
    <w:rsid w:val="007363E7"/>
    <w:rsid w:val="00743FEC"/>
    <w:rsid w:val="007506DF"/>
    <w:rsid w:val="00750B68"/>
    <w:rsid w:val="00757032"/>
    <w:rsid w:val="00785793"/>
    <w:rsid w:val="007A3369"/>
    <w:rsid w:val="007B1ADD"/>
    <w:rsid w:val="007B3184"/>
    <w:rsid w:val="007E2238"/>
    <w:rsid w:val="007F2754"/>
    <w:rsid w:val="00800964"/>
    <w:rsid w:val="00803CC1"/>
    <w:rsid w:val="008046E0"/>
    <w:rsid w:val="00812711"/>
    <w:rsid w:val="008239E9"/>
    <w:rsid w:val="008310C0"/>
    <w:rsid w:val="00844331"/>
    <w:rsid w:val="008449EB"/>
    <w:rsid w:val="0085129F"/>
    <w:rsid w:val="008514A5"/>
    <w:rsid w:val="00853792"/>
    <w:rsid w:val="00857A79"/>
    <w:rsid w:val="00861A6E"/>
    <w:rsid w:val="00864332"/>
    <w:rsid w:val="00875907"/>
    <w:rsid w:val="008A39E4"/>
    <w:rsid w:val="008C3CF0"/>
    <w:rsid w:val="008D7981"/>
    <w:rsid w:val="008E4191"/>
    <w:rsid w:val="008E4F57"/>
    <w:rsid w:val="008F6D3D"/>
    <w:rsid w:val="0091303F"/>
    <w:rsid w:val="00931523"/>
    <w:rsid w:val="00937E0F"/>
    <w:rsid w:val="009456D5"/>
    <w:rsid w:val="009848E8"/>
    <w:rsid w:val="00990C63"/>
    <w:rsid w:val="009920FD"/>
    <w:rsid w:val="00992A38"/>
    <w:rsid w:val="00992D4A"/>
    <w:rsid w:val="009B22A7"/>
    <w:rsid w:val="009E6856"/>
    <w:rsid w:val="00A002EF"/>
    <w:rsid w:val="00A023C2"/>
    <w:rsid w:val="00A12CC0"/>
    <w:rsid w:val="00A15956"/>
    <w:rsid w:val="00A15C20"/>
    <w:rsid w:val="00A16497"/>
    <w:rsid w:val="00A25E80"/>
    <w:rsid w:val="00A50586"/>
    <w:rsid w:val="00A565B0"/>
    <w:rsid w:val="00A65E71"/>
    <w:rsid w:val="00AB1CEE"/>
    <w:rsid w:val="00AC1F48"/>
    <w:rsid w:val="00AC2D56"/>
    <w:rsid w:val="00AC3177"/>
    <w:rsid w:val="00AC5E9F"/>
    <w:rsid w:val="00AD2B84"/>
    <w:rsid w:val="00AD2CD9"/>
    <w:rsid w:val="00AD3816"/>
    <w:rsid w:val="00AF284A"/>
    <w:rsid w:val="00B51913"/>
    <w:rsid w:val="00B81B1D"/>
    <w:rsid w:val="00B932A7"/>
    <w:rsid w:val="00BB2CCE"/>
    <w:rsid w:val="00BC32BB"/>
    <w:rsid w:val="00BC6100"/>
    <w:rsid w:val="00BE4750"/>
    <w:rsid w:val="00BF1484"/>
    <w:rsid w:val="00BF2BD7"/>
    <w:rsid w:val="00BF3DD9"/>
    <w:rsid w:val="00C0390C"/>
    <w:rsid w:val="00C066C3"/>
    <w:rsid w:val="00C46496"/>
    <w:rsid w:val="00C46D6C"/>
    <w:rsid w:val="00C515CA"/>
    <w:rsid w:val="00C667DB"/>
    <w:rsid w:val="00C85034"/>
    <w:rsid w:val="00C9366C"/>
    <w:rsid w:val="00CC1116"/>
    <w:rsid w:val="00CE499A"/>
    <w:rsid w:val="00CF73F4"/>
    <w:rsid w:val="00D048A5"/>
    <w:rsid w:val="00D1751F"/>
    <w:rsid w:val="00D22A3B"/>
    <w:rsid w:val="00D33F43"/>
    <w:rsid w:val="00D557A9"/>
    <w:rsid w:val="00D65812"/>
    <w:rsid w:val="00D6717F"/>
    <w:rsid w:val="00D721A5"/>
    <w:rsid w:val="00D83AF6"/>
    <w:rsid w:val="00D87F74"/>
    <w:rsid w:val="00DA1BB2"/>
    <w:rsid w:val="00DA21BA"/>
    <w:rsid w:val="00DD6E94"/>
    <w:rsid w:val="00E01857"/>
    <w:rsid w:val="00E13546"/>
    <w:rsid w:val="00E22227"/>
    <w:rsid w:val="00E235AC"/>
    <w:rsid w:val="00E34E06"/>
    <w:rsid w:val="00E35348"/>
    <w:rsid w:val="00E45391"/>
    <w:rsid w:val="00E526F9"/>
    <w:rsid w:val="00E66BBA"/>
    <w:rsid w:val="00E7649C"/>
    <w:rsid w:val="00E9779E"/>
    <w:rsid w:val="00EA016A"/>
    <w:rsid w:val="00EA0A0F"/>
    <w:rsid w:val="00EB06FE"/>
    <w:rsid w:val="00EB0D23"/>
    <w:rsid w:val="00EC7BB6"/>
    <w:rsid w:val="00EE2C63"/>
    <w:rsid w:val="00F00BF7"/>
    <w:rsid w:val="00F00D78"/>
    <w:rsid w:val="00F07830"/>
    <w:rsid w:val="00F1739E"/>
    <w:rsid w:val="00F25376"/>
    <w:rsid w:val="00F2778D"/>
    <w:rsid w:val="00F315F0"/>
    <w:rsid w:val="00F35E4C"/>
    <w:rsid w:val="00F45D58"/>
    <w:rsid w:val="00F55922"/>
    <w:rsid w:val="00F61A7A"/>
    <w:rsid w:val="00F61BD9"/>
    <w:rsid w:val="00F638D7"/>
    <w:rsid w:val="00F7162A"/>
    <w:rsid w:val="00F73755"/>
    <w:rsid w:val="00F879E5"/>
    <w:rsid w:val="00F87F10"/>
    <w:rsid w:val="00F95923"/>
    <w:rsid w:val="00FC6DDB"/>
    <w:rsid w:val="00FD1F63"/>
    <w:rsid w:val="00FD68B4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4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E4F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4F57"/>
    <w:rPr>
      <w:rFonts w:eastAsiaTheme="minorEastAsia"/>
    </w:rPr>
  </w:style>
  <w:style w:type="paragraph" w:customStyle="1" w:styleId="Default">
    <w:name w:val="Default"/>
    <w:rsid w:val="000E0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E4F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4F57"/>
    <w:rPr>
      <w:rFonts w:eastAsiaTheme="minorEastAsia"/>
    </w:rPr>
  </w:style>
  <w:style w:type="paragraph" w:customStyle="1" w:styleId="Default">
    <w:name w:val="Default"/>
    <w:rsid w:val="000E0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Join fellow members and representatives from GS1, Infor and RPI for current and future information relative to your Lawson/Infor functional areas. 
Wyndham Garden York Hotel
2000 Loucks Road
York, PA 17408
1-717-846-9500
</Abstract>
  <CompanyAddress/>
  <CompanyPhone/>
  <CompanyFax/>
  <CompanyEmail>lferketic@summithealth.org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CA8A75-81A0-4808-B47F-40123F69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Keystone Lawson user group spring meeting</vt:lpstr>
    </vt:vector>
  </TitlesOfParts>
  <Company>Kennedy Krieger Institute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Lawson user group spring meeting</dc:title>
  <dc:subject>Friday, April 27, 2018</dc:subject>
  <dc:creator>Lee Ferketic</dc:creator>
  <cp:lastModifiedBy>Butler, Kimberly</cp:lastModifiedBy>
  <cp:revision>2</cp:revision>
  <dcterms:created xsi:type="dcterms:W3CDTF">2019-03-15T15:39:00Z</dcterms:created>
  <dcterms:modified xsi:type="dcterms:W3CDTF">2019-03-15T15:39:00Z</dcterms:modified>
</cp:coreProperties>
</file>